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7B" w:rsidRDefault="00FF344A" w:rsidP="00FF344A">
      <w:pPr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A3120D0">
            <wp:extent cx="2428875" cy="725170"/>
            <wp:effectExtent l="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t xml:space="preserve">                         </w:t>
      </w:r>
      <w:r w:rsidR="00477049">
        <w:rPr>
          <w:b/>
          <w:noProof/>
          <w:sz w:val="28"/>
          <w:szCs w:val="28"/>
          <w:lang w:eastAsia="fr-FR"/>
        </w:rPr>
        <w:t xml:space="preserve">            </w:t>
      </w:r>
      <w:r>
        <w:rPr>
          <w:b/>
          <w:noProof/>
          <w:sz w:val="28"/>
          <w:szCs w:val="28"/>
          <w:lang w:eastAsia="fr-FR"/>
        </w:rPr>
        <w:t xml:space="preserve"> Division des élèves</w:t>
      </w:r>
    </w:p>
    <w:p w:rsidR="00902FE2" w:rsidRPr="00A82E0B" w:rsidRDefault="00367913" w:rsidP="00367913">
      <w:pPr>
        <w:jc w:val="center"/>
        <w:rPr>
          <w:b/>
          <w:noProof/>
          <w:sz w:val="28"/>
          <w:szCs w:val="28"/>
          <w:lang w:eastAsia="fr-FR"/>
        </w:rPr>
      </w:pPr>
      <w:r w:rsidRPr="00A82E0B">
        <w:rPr>
          <w:b/>
          <w:noProof/>
          <w:sz w:val="28"/>
          <w:szCs w:val="28"/>
          <w:lang w:eastAsia="fr-FR"/>
        </w:rPr>
        <w:t>PROCEDURE SCHEMATIQUE DU SUIVI DE L’ASBSENTEISME</w:t>
      </w:r>
    </w:p>
    <w:p w:rsidR="00367913" w:rsidRPr="00A82E0B" w:rsidRDefault="00367913" w:rsidP="00367913">
      <w:pPr>
        <w:jc w:val="center"/>
        <w:rPr>
          <w:b/>
          <w:noProof/>
          <w:sz w:val="28"/>
          <w:szCs w:val="28"/>
          <w:lang w:eastAsia="fr-FR"/>
        </w:rPr>
      </w:pPr>
      <w:r w:rsidRPr="00A82E0B">
        <w:rPr>
          <w:b/>
          <w:noProof/>
          <w:sz w:val="28"/>
          <w:szCs w:val="28"/>
          <w:lang w:eastAsia="fr-FR"/>
        </w:rPr>
        <w:t>1</w:t>
      </w:r>
      <w:r w:rsidRPr="00A82E0B">
        <w:rPr>
          <w:b/>
          <w:noProof/>
          <w:sz w:val="28"/>
          <w:szCs w:val="28"/>
          <w:vertAlign w:val="superscript"/>
          <w:lang w:eastAsia="fr-FR"/>
        </w:rPr>
        <w:t>er</w:t>
      </w:r>
      <w:r w:rsidRPr="00A82E0B">
        <w:rPr>
          <w:b/>
          <w:noProof/>
          <w:sz w:val="28"/>
          <w:szCs w:val="28"/>
          <w:lang w:eastAsia="fr-FR"/>
        </w:rPr>
        <w:t xml:space="preserve"> DEGRE</w:t>
      </w:r>
    </w:p>
    <w:p w:rsidR="00367913" w:rsidRDefault="00F2717B" w:rsidP="00367913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      </w:t>
      </w:r>
      <w:r w:rsidR="00367913">
        <w:rPr>
          <w:noProof/>
          <w:lang w:eastAsia="fr-FR"/>
        </w:rPr>
        <w:t>Décret n° 2014-1376 du 18 novembre 2014</w:t>
      </w:r>
    </w:p>
    <w:p w:rsidR="00A82E0B" w:rsidRDefault="0032026A" w:rsidP="00367913">
      <w:pPr>
        <w:ind w:firstLine="0"/>
        <w:rPr>
          <w:b/>
        </w:rPr>
      </w:pPr>
      <w:r w:rsidRPr="00E82C1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222885</wp:posOffset>
                </wp:positionV>
                <wp:extent cx="1652270" cy="783590"/>
                <wp:effectExtent l="10160" t="5715" r="1397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913" w:rsidRPr="005F1F8D" w:rsidRDefault="00EE08B8" w:rsidP="00EE08B8">
                            <w:pPr>
                              <w:ind w:right="-96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Lors de la première inscription de </w:t>
                            </w:r>
                            <w:r w:rsidRPr="005F1F8D">
                              <w:rPr>
                                <w:sz w:val="20"/>
                                <w:szCs w:val="20"/>
                              </w:rPr>
                              <w:t>l’élève</w:t>
                            </w:r>
                            <w:r w:rsidR="008A168A" w:rsidRPr="005F1F8D">
                              <w:rPr>
                                <w:sz w:val="20"/>
                                <w:szCs w:val="20"/>
                              </w:rPr>
                              <w:t xml:space="preserve"> et de la réunion d’information de rentrée</w:t>
                            </w:r>
                            <w:r w:rsidRPr="005F1F8D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6pt;margin-top:17.55pt;width:130.1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GVKgIAAFE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">
                <v:textbox>
                  <w:txbxContent>
                    <w:p w:rsidR="00367913" w:rsidRPr="005F1F8D" w:rsidRDefault="00EE08B8" w:rsidP="00EE08B8">
                      <w:pPr>
                        <w:ind w:right="-96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 xml:space="preserve">Lors de la première inscription de </w:t>
                      </w:r>
                      <w:r w:rsidRPr="005F1F8D">
                        <w:rPr>
                          <w:sz w:val="20"/>
                          <w:szCs w:val="20"/>
                        </w:rPr>
                        <w:t>l’élève</w:t>
                      </w:r>
                      <w:r w:rsidR="008A168A" w:rsidRPr="005F1F8D">
                        <w:rPr>
                          <w:sz w:val="20"/>
                          <w:szCs w:val="20"/>
                        </w:rPr>
                        <w:t xml:space="preserve"> et de la réunion d’information de rentrée</w:t>
                      </w:r>
                      <w:r w:rsidRPr="005F1F8D">
                        <w:rPr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b/>
        </w:rPr>
        <w:t xml:space="preserve">     </w:t>
      </w:r>
      <w:r w:rsidR="00E0059F" w:rsidRPr="00E82C1C">
        <w:rPr>
          <w:b/>
        </w:rPr>
        <w:t xml:space="preserve">                        </w:t>
      </w:r>
      <w:r w:rsidR="00E82C1C" w:rsidRPr="00E82C1C">
        <w:rPr>
          <w:b/>
        </w:rPr>
        <w:t xml:space="preserve">                       </w:t>
      </w:r>
      <w:r w:rsidR="00E0059F" w:rsidRPr="00E82C1C">
        <w:rPr>
          <w:b/>
        </w:rPr>
        <w:t xml:space="preserve"> (applicable aux élèves y compris aux élèves de 3 ans)</w:t>
      </w:r>
    </w:p>
    <w:p w:rsidR="005E77EA" w:rsidRPr="00E82C1C" w:rsidRDefault="00F534CD" w:rsidP="00367913">
      <w:pPr>
        <w:ind w:firstLine="0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54611</wp:posOffset>
                </wp:positionV>
                <wp:extent cx="4758055" cy="783590"/>
                <wp:effectExtent l="0" t="0" r="23495" b="1651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 w:rsidP="00382286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Présentation du projet d’école et du règlement intérieur qui précise les modalités du contrôle de l’absentéisme aux responsables légaux.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0.6pt;margin-top:4.3pt;width:374.6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IJLgIAAFgEAAAOAAAAZHJzL2Uyb0RvYy54bWysVNtu2zAMfR+wfxD0vjhJ4zUx4hRdugwD&#10;ugvQ7gNkWbaFSaImKbGzrx8lp2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">
                <v:textbox>
                  <w:txbxContent>
                    <w:p w:rsidR="00EE08B8" w:rsidRPr="00A81269" w:rsidRDefault="00EE08B8" w:rsidP="00382286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Présentation du projet d’école et du règlement intérieur qui précise les modalités du contrôle de l’absentéisme aux responsables légaux.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b/>
        </w:rPr>
        <w:t xml:space="preserve">                                              </w:t>
      </w:r>
    </w:p>
    <w:p w:rsidR="00A82E0B" w:rsidRDefault="00A82E0B" w:rsidP="00367913">
      <w:pPr>
        <w:ind w:firstLine="0"/>
      </w:pPr>
    </w:p>
    <w:p w:rsidR="00367913" w:rsidRDefault="00F534CD" w:rsidP="00367913">
      <w:pPr>
        <w:ind w:firstLine="0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3628390</wp:posOffset>
                </wp:positionV>
                <wp:extent cx="1571625" cy="688975"/>
                <wp:effectExtent l="0" t="0" r="28575" b="1587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Réception du dossier et son traitement par la direction des services académiques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7.9pt;margin-top:285.7pt;width:123.75pt;height:5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">
                <v:textbox>
                  <w:txbxContent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Réception du dossier et son traitement par la direction des services académiques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4428490</wp:posOffset>
                </wp:positionV>
                <wp:extent cx="1571625" cy="3505200"/>
                <wp:effectExtent l="0" t="0" r="28575" b="1905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Suivi de la situation de l’élève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37.9pt;margin-top:348.7pt;width:123.75pt;height:27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">
                <v:textbox>
                  <w:txbxContent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Suivi de la situation de l’élève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713740</wp:posOffset>
                </wp:positionV>
                <wp:extent cx="4758055" cy="707390"/>
                <wp:effectExtent l="0" t="0" r="2349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 w:rsidP="00A82E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Toute absence constatée est signalée au directeur de l’école.</w:t>
                            </w:r>
                          </w:p>
                          <w:p w:rsidR="00EE08B8" w:rsidRPr="00A81269" w:rsidRDefault="00EE08B8" w:rsidP="00A82E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Un contact est pris avec les responsables légaux pour connaître le motif de l’absence (téléphone, SMS, courrier électronique ou courrier).</w:t>
                            </w:r>
                          </w:p>
                          <w:p w:rsidR="00EE08B8" w:rsidRPr="00A81269" w:rsidRDefault="00EE08B8" w:rsidP="00A82E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Toute absence est répertoriée dans un registre d’appel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11.35pt;margin-top:56.2pt;width:374.6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">
                <v:textbox>
                  <w:txbxContent>
                    <w:p w:rsidR="00EE08B8" w:rsidRPr="00A81269" w:rsidRDefault="00EE08B8" w:rsidP="00A82E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Toute absence constatée est signalée au directeur de l’école.</w:t>
                      </w:r>
                    </w:p>
                    <w:p w:rsidR="00EE08B8" w:rsidRPr="00A81269" w:rsidRDefault="00EE08B8" w:rsidP="00A82E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Un contact est pris avec les responsables légaux pour connaître le motif de l’absence (téléphone, SMS, courrier électronique ou courrier).</w:t>
                      </w:r>
                    </w:p>
                    <w:p w:rsidR="00EE08B8" w:rsidRPr="00A81269" w:rsidRDefault="00EE08B8" w:rsidP="00A82E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Toute absence est répertoriée dans un registre d’appel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1532890</wp:posOffset>
                </wp:positionV>
                <wp:extent cx="4758055" cy="409575"/>
                <wp:effectExtent l="0" t="0" r="2349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A81269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>irecteur d’école prend contact avec les responsables légaux.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0.6pt;margin-top:120.7pt;width:374.6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">
                <v:textbox>
                  <w:txbxContent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 xml:space="preserve">Le </w:t>
                      </w:r>
                      <w:r w:rsidR="00A81269">
                        <w:rPr>
                          <w:sz w:val="20"/>
                          <w:szCs w:val="20"/>
                        </w:rPr>
                        <w:t>d</w:t>
                      </w:r>
                      <w:r w:rsidRPr="00A81269">
                        <w:rPr>
                          <w:sz w:val="20"/>
                          <w:szCs w:val="20"/>
                        </w:rPr>
                        <w:t>irecteur d’école prend contact avec les responsables légaux.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6733540</wp:posOffset>
                </wp:positionV>
                <wp:extent cx="3119755" cy="1200150"/>
                <wp:effectExtent l="0" t="0" r="23495" b="1905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1E" w:rsidRPr="00F97293" w:rsidRDefault="000D061E" w:rsidP="0038228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F97293">
                              <w:rPr>
                                <w:sz w:val="20"/>
                                <w:szCs w:val="20"/>
                              </w:rPr>
                              <w:t>Le directeur signale les absences au directeur académique.</w:t>
                            </w:r>
                          </w:p>
                          <w:p w:rsidR="00A81269" w:rsidRPr="00F97293" w:rsidRDefault="00A81269" w:rsidP="00A81269">
                            <w:pPr>
                              <w:pStyle w:val="Paragraphedeliste"/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1269" w:rsidRPr="00F97293" w:rsidRDefault="000D061E" w:rsidP="00FF34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F97293">
                              <w:rPr>
                                <w:sz w:val="20"/>
                                <w:szCs w:val="20"/>
                              </w:rPr>
                              <w:t>Le directeur académique saisit le procureur de la République.</w:t>
                            </w:r>
                          </w:p>
                          <w:p w:rsidR="000D061E" w:rsidRPr="00F97293" w:rsidRDefault="000D061E" w:rsidP="0038228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F97293">
                              <w:rPr>
                                <w:sz w:val="20"/>
                                <w:szCs w:val="20"/>
                              </w:rPr>
                              <w:t>Le directeur académique informe la famille de cette saisine par écrit.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38.1pt;margin-top:530.2pt;width:245.6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">
                <v:textbox>
                  <w:txbxContent>
                    <w:p w:rsidR="000D061E" w:rsidRPr="00F97293" w:rsidRDefault="000D061E" w:rsidP="0038228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F97293">
                        <w:rPr>
                          <w:sz w:val="20"/>
                          <w:szCs w:val="20"/>
                        </w:rPr>
                        <w:t>Le directeur signale les absences au directeur académique.</w:t>
                      </w:r>
                    </w:p>
                    <w:p w:rsidR="00A81269" w:rsidRPr="00F97293" w:rsidRDefault="00A81269" w:rsidP="00A81269">
                      <w:pPr>
                        <w:pStyle w:val="Paragraphedeliste"/>
                        <w:ind w:left="142" w:firstLine="0"/>
                        <w:rPr>
                          <w:sz w:val="20"/>
                          <w:szCs w:val="20"/>
                        </w:rPr>
                      </w:pPr>
                    </w:p>
                    <w:p w:rsidR="00A81269" w:rsidRPr="00F97293" w:rsidRDefault="000D061E" w:rsidP="00FF34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F97293">
                        <w:rPr>
                          <w:sz w:val="20"/>
                          <w:szCs w:val="20"/>
                        </w:rPr>
                        <w:t>Le directeur académique saisit le procureur de la République.</w:t>
                      </w:r>
                    </w:p>
                    <w:p w:rsidR="000D061E" w:rsidRPr="00F97293" w:rsidRDefault="000D061E" w:rsidP="0038228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F97293">
                        <w:rPr>
                          <w:sz w:val="20"/>
                          <w:szCs w:val="20"/>
                        </w:rPr>
                        <w:t>Le directeur académique informe la famille de cette saisine par écrit.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6733540</wp:posOffset>
                </wp:positionV>
                <wp:extent cx="1666875" cy="120015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1E" w:rsidRPr="00A81269" w:rsidRDefault="000D06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Persistance de l’absentéisme suite à la convocation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09.1pt;margin-top:530.2pt;width:131.2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">
                <v:textbox>
                  <w:txbxContent>
                    <w:p w:rsidR="000D061E" w:rsidRPr="00A81269" w:rsidRDefault="000D061E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Persistance de l’absentéisme suite à la convocation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5609590</wp:posOffset>
                </wp:positionV>
                <wp:extent cx="1633855" cy="1123950"/>
                <wp:effectExtent l="0" t="0" r="2349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58" w:rsidRPr="00A81269" w:rsidRDefault="006471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L’absentéisme perdure malgré la contractualisation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9.1pt;margin-top:441.7pt;width:128.65pt;height:8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">
                <v:textbox>
                  <w:txbxContent>
                    <w:p w:rsidR="00647158" w:rsidRPr="00A81269" w:rsidRDefault="0064715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L’absentéisme perdure malgré la contractualisation</w:t>
                      </w:r>
                    </w:p>
                  </w:txbxContent>
                </v:textbox>
              </v:shape>
            </w:pict>
          </mc:Fallback>
        </mc:AlternateContent>
      </w:r>
      <w:r w:rsidR="005E77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5609590</wp:posOffset>
                </wp:positionV>
                <wp:extent cx="3124200" cy="1123950"/>
                <wp:effectExtent l="0" t="0" r="19050" b="1905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BCA" w:rsidRPr="00271F45" w:rsidRDefault="00382286" w:rsidP="00271F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Le directeur envoie un nouvel état d’absentéisme et la fiche de contractualisation renseignée au directeur académique</w:t>
                            </w:r>
                          </w:p>
                          <w:p w:rsidR="00382286" w:rsidRPr="00A81269" w:rsidRDefault="00382286" w:rsidP="00382286">
                            <w:pPr>
                              <w:pStyle w:val="Paragraphedeliste"/>
                              <w:ind w:left="142" w:firstLine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47158" w:rsidRPr="00A81269" w:rsidRDefault="00647158" w:rsidP="0038228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213BCA">
                              <w:rPr>
                                <w:sz w:val="20"/>
                                <w:szCs w:val="20"/>
                              </w:rPr>
                              <w:t xml:space="preserve">Le directeur académique convoque la famille pour un entretien avec </w:t>
                            </w:r>
                            <w:r w:rsidR="00213BCA" w:rsidRPr="00213BCA">
                              <w:rPr>
                                <w:sz w:val="20"/>
                                <w:szCs w:val="20"/>
                              </w:rPr>
                              <w:t>le médecin</w:t>
                            </w:r>
                            <w:r w:rsidR="00BD6A88" w:rsidRPr="00213BCA">
                              <w:rPr>
                                <w:sz w:val="20"/>
                                <w:szCs w:val="20"/>
                              </w:rPr>
                              <w:t xml:space="preserve"> conseiller technique</w:t>
                            </w:r>
                            <w:r w:rsidR="00213BCA">
                              <w:rPr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213BCA" w:rsidRPr="00213B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6A88" w:rsidRPr="00213BCA">
                              <w:rPr>
                                <w:sz w:val="20"/>
                                <w:szCs w:val="20"/>
                              </w:rPr>
                              <w:t xml:space="preserve">la responsable de la </w:t>
                            </w:r>
                            <w:r w:rsidR="00213BCA">
                              <w:rPr>
                                <w:sz w:val="20"/>
                                <w:szCs w:val="20"/>
                              </w:rPr>
                              <w:t>division des élèves.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38.1pt;margin-top:441.7pt;width:246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">
                <v:textbox>
                  <w:txbxContent>
                    <w:p w:rsidR="00213BCA" w:rsidRPr="00271F45" w:rsidRDefault="00382286" w:rsidP="00271F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Le directeur envoie un nouvel état d’absentéisme et la fiche de contractualisation renseignée au directeur académique</w:t>
                      </w:r>
                    </w:p>
                    <w:p w:rsidR="00382286" w:rsidRPr="00A81269" w:rsidRDefault="00382286" w:rsidP="00382286">
                      <w:pPr>
                        <w:pStyle w:val="Paragraphedeliste"/>
                        <w:ind w:left="142" w:firstLine="0"/>
                        <w:rPr>
                          <w:sz w:val="10"/>
                          <w:szCs w:val="10"/>
                        </w:rPr>
                      </w:pPr>
                    </w:p>
                    <w:p w:rsidR="00647158" w:rsidRPr="00A81269" w:rsidRDefault="00647158" w:rsidP="0038228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213BCA">
                        <w:rPr>
                          <w:sz w:val="20"/>
                          <w:szCs w:val="20"/>
                        </w:rPr>
                        <w:t xml:space="preserve">Le directeur académique convoque la famille pour un entretien avec </w:t>
                      </w:r>
                      <w:r w:rsidR="00213BCA" w:rsidRPr="00213BCA">
                        <w:rPr>
                          <w:sz w:val="20"/>
                          <w:szCs w:val="20"/>
                        </w:rPr>
                        <w:t>le médecin</w:t>
                      </w:r>
                      <w:r w:rsidR="00BD6A88" w:rsidRPr="00213BCA">
                        <w:rPr>
                          <w:sz w:val="20"/>
                          <w:szCs w:val="20"/>
                        </w:rPr>
                        <w:t xml:space="preserve"> conseiller technique</w:t>
                      </w:r>
                      <w:r w:rsidR="00213BCA">
                        <w:rPr>
                          <w:sz w:val="20"/>
                          <w:szCs w:val="20"/>
                        </w:rPr>
                        <w:t xml:space="preserve"> et</w:t>
                      </w:r>
                      <w:r w:rsidR="00213BCA" w:rsidRPr="00213B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D6A88" w:rsidRPr="00213BCA">
                        <w:rPr>
                          <w:sz w:val="20"/>
                          <w:szCs w:val="20"/>
                        </w:rPr>
                        <w:t xml:space="preserve">la responsable de la </w:t>
                      </w:r>
                      <w:r w:rsidR="00213BCA">
                        <w:rPr>
                          <w:sz w:val="20"/>
                          <w:szCs w:val="20"/>
                        </w:rPr>
                        <w:t>division des élèves.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8516620</wp:posOffset>
                </wp:positionV>
                <wp:extent cx="4758055" cy="266700"/>
                <wp:effectExtent l="13970" t="10795" r="9525" b="825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86" w:rsidRPr="00A81269" w:rsidRDefault="0038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Quand l’assiduité scolaire est rétablie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09.45pt;margin-top:670.6pt;width:374.6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">
                <v:textbox>
                  <w:txbxContent>
                    <w:p w:rsidR="00382286" w:rsidRPr="00A81269" w:rsidRDefault="00382286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Quand l’assiduité scolaire est rétablie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4033520</wp:posOffset>
                </wp:positionV>
                <wp:extent cx="4758055" cy="284480"/>
                <wp:effectExtent l="13970" t="13970" r="9525" b="635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Examen du dossier par </w:t>
                            </w:r>
                            <w:r w:rsidR="00213BCA">
                              <w:rPr>
                                <w:sz w:val="20"/>
                                <w:szCs w:val="20"/>
                              </w:rPr>
                              <w:t xml:space="preserve">le médecin </w:t>
                            </w:r>
                            <w:r w:rsidR="00BD6A88">
                              <w:rPr>
                                <w:sz w:val="20"/>
                                <w:szCs w:val="20"/>
                              </w:rPr>
                              <w:t>conseiller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09.45pt;margin-top:317.6pt;width:374.6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">
                <v:textbox>
                  <w:txbxContent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 xml:space="preserve">Examen du dossier par </w:t>
                      </w:r>
                      <w:r w:rsidR="00213BCA">
                        <w:rPr>
                          <w:sz w:val="20"/>
                          <w:szCs w:val="20"/>
                        </w:rPr>
                        <w:t xml:space="preserve">le médecin </w:t>
                      </w:r>
                      <w:r w:rsidR="00BD6A88">
                        <w:rPr>
                          <w:sz w:val="20"/>
                          <w:szCs w:val="20"/>
                        </w:rPr>
                        <w:t>conseiller technique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3629025</wp:posOffset>
                </wp:positionV>
                <wp:extent cx="4758055" cy="404495"/>
                <wp:effectExtent l="13970" t="9525" r="9525" b="508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Si la situation le justifie, le directeur académique adresse un avertissement aux responsables légaux (copie du courrier à l’IEN et directeur d’école).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09.45pt;margin-top:285.75pt;width:374.6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">
                <v:textbox>
                  <w:txbxContent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Si la situation le justifie, le directeur académique adresse un avertissement aux responsables légaux (copie du courrier à l’IEN et directeur d’école).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4497070</wp:posOffset>
                </wp:positionV>
                <wp:extent cx="1633855" cy="1114425"/>
                <wp:effectExtent l="13970" t="10795" r="9525" b="825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Si les absences injustifiées perdur</w:t>
                            </w:r>
                            <w:r w:rsidR="00271F45">
                              <w:rPr>
                                <w:sz w:val="20"/>
                                <w:szCs w:val="20"/>
                              </w:rPr>
                              <w:t>ent en dépit de l’avertissement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 ou en cas de nouveau signalement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09.45pt;margin-top:354.1pt;width:128.65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XDLAIAAFo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">
                <v:textbox>
                  <w:txbxContent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Si les absences injustifiées perdur</w:t>
                      </w:r>
                      <w:r w:rsidR="00271F45">
                        <w:rPr>
                          <w:sz w:val="20"/>
                          <w:szCs w:val="20"/>
                        </w:rPr>
                        <w:t>ent en dépit de l’avertissement</w:t>
                      </w:r>
                      <w:r w:rsidRPr="00A81269">
                        <w:rPr>
                          <w:sz w:val="20"/>
                          <w:szCs w:val="20"/>
                        </w:rPr>
                        <w:t xml:space="preserve"> ou en cas de nouveau signalement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8516620</wp:posOffset>
                </wp:positionV>
                <wp:extent cx="1647190" cy="266700"/>
                <wp:effectExtent l="6350" t="10795" r="13335" b="825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86" w:rsidRPr="00A81269" w:rsidRDefault="003822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Fin de la procédure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-38.15pt;margin-top:670.6pt;width:129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">
                <v:textbox>
                  <w:txbxContent>
                    <w:p w:rsidR="00382286" w:rsidRPr="00A81269" w:rsidRDefault="00382286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Fin de la procédure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4497070</wp:posOffset>
                </wp:positionV>
                <wp:extent cx="3129280" cy="1114425"/>
                <wp:effectExtent l="9525" t="10795" r="13970" b="825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4D5" w:rsidRPr="00A81269" w:rsidRDefault="004104D5" w:rsidP="00BD6A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Le directeur réunit une équipe éducative (constituée, a minima, du directeur, de l’enseignant de l’enfant et des parents) et propose une aide et un accompagnement adaptés et contractualisés avec les responsables légaux. (2</w:t>
                            </w:r>
                            <w:r w:rsidRPr="00A8126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 partie de la fiche de contractualisation).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38.1pt;margin-top:354.1pt;width:246.4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">
                <v:textbox>
                  <w:txbxContent>
                    <w:p w:rsidR="004104D5" w:rsidRPr="00A81269" w:rsidRDefault="004104D5" w:rsidP="00BD6A8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Le directeur réunit une équipe éducative (constituée, a minima, du directeur, de l’enseignant de l’enfant et des parents) et propose une aide et un accompagnement adaptés et contractualisés avec les responsables légaux. (2</w:t>
                      </w:r>
                      <w:r w:rsidRPr="00A81269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A81269">
                        <w:rPr>
                          <w:sz w:val="20"/>
                          <w:szCs w:val="20"/>
                        </w:rPr>
                        <w:t xml:space="preserve"> partie de la fiche de contractualisation).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2075180</wp:posOffset>
                </wp:positionV>
                <wp:extent cx="4758055" cy="1421765"/>
                <wp:effectExtent l="5715" t="8255" r="8255" b="82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Réunion des membres concernés de l’équipe éducative pour étudier les raisons de l’absentéisme et proposition de mesures appropriées.</w:t>
                            </w:r>
                          </w:p>
                          <w:p w:rsidR="004104D5" w:rsidRPr="00A81269" w:rsidRDefault="004104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Signature par la famille d’un document l’engageant à suivre ces mesures (fiche de contractualisation</w:t>
                            </w:r>
                            <w:r w:rsidR="004104D5" w:rsidRPr="00A81269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4104D5" w:rsidRPr="00A81269" w:rsidRDefault="004104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Désignation d’un référent pour accompagner la famille (enseignant de la classe).</w:t>
                            </w:r>
                          </w:p>
                          <w:p w:rsidR="004104D5" w:rsidRPr="00A81269" w:rsidRDefault="004104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104D5" w:rsidRPr="00A81269" w:rsidRDefault="00410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Transmission de la notification d’absence et de la fiche de contractualisation (1</w:t>
                            </w:r>
                            <w:r w:rsidRPr="00A8126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 partie remplie) au directeur académique.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111.05pt;margin-top:163.4pt;width:374.65pt;height:1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">
                <v:textbox>
                  <w:txbxContent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Réunion des membres concernés de l’équipe éducative pour étudier les raisons de l’absentéisme et proposition de mesures appropriées.</w:t>
                      </w:r>
                    </w:p>
                    <w:p w:rsidR="004104D5" w:rsidRPr="00A81269" w:rsidRDefault="004104D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Signature par la famille d’un document l’engageant à suivre ces mesures (fiche de contractualisation</w:t>
                      </w:r>
                      <w:r w:rsidR="004104D5" w:rsidRPr="00A81269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:rsidR="004104D5" w:rsidRPr="00A81269" w:rsidRDefault="004104D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Désignation d’un référent pour accompagner la famille (enseignant de la classe).</w:t>
                      </w:r>
                    </w:p>
                    <w:p w:rsidR="004104D5" w:rsidRPr="00A81269" w:rsidRDefault="004104D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4104D5" w:rsidRPr="00A81269" w:rsidRDefault="004104D5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Transmission de la notification d’absence et de la fiche de contractualisation (1</w:t>
                      </w:r>
                      <w:r w:rsidRPr="00A81269">
                        <w:rPr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A81269">
                        <w:rPr>
                          <w:sz w:val="20"/>
                          <w:szCs w:val="20"/>
                        </w:rPr>
                        <w:t xml:space="preserve"> partie remplie) au directeur académique.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2075180</wp:posOffset>
                </wp:positionV>
                <wp:extent cx="1652270" cy="1421765"/>
                <wp:effectExtent l="13970" t="8255" r="10160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Dès </w:t>
                            </w:r>
                            <w:r w:rsidRPr="00271F45">
                              <w:rPr>
                                <w:b/>
                                <w:sz w:val="20"/>
                                <w:szCs w:val="20"/>
                              </w:rPr>
                              <w:t>4 demi-journées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 d’absences non justifiées </w:t>
                            </w:r>
                            <w:r w:rsidRPr="00271F45">
                              <w:rPr>
                                <w:b/>
                                <w:sz w:val="20"/>
                                <w:szCs w:val="20"/>
                              </w:rPr>
                              <w:t>dans le mois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-39.05pt;margin-top:163.4pt;width:130.1pt;height:1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">
                <v:textbox>
                  <w:txbxContent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 xml:space="preserve">Dès </w:t>
                      </w:r>
                      <w:r w:rsidRPr="00271F45">
                        <w:rPr>
                          <w:b/>
                          <w:sz w:val="20"/>
                          <w:szCs w:val="20"/>
                        </w:rPr>
                        <w:t>4 demi-journées</w:t>
                      </w:r>
                      <w:r w:rsidRPr="00A81269">
                        <w:rPr>
                          <w:sz w:val="20"/>
                          <w:szCs w:val="20"/>
                        </w:rPr>
                        <w:t xml:space="preserve"> d’absences non justifiées </w:t>
                      </w:r>
                      <w:r w:rsidRPr="00271F45">
                        <w:rPr>
                          <w:b/>
                          <w:sz w:val="20"/>
                          <w:szCs w:val="20"/>
                        </w:rPr>
                        <w:t>dans le mois</w:t>
                      </w:r>
                      <w:r w:rsidRPr="00A81269">
                        <w:rPr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1534795</wp:posOffset>
                </wp:positionV>
                <wp:extent cx="1646555" cy="409575"/>
                <wp:effectExtent l="10160" t="10795" r="10160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Dès la 1</w:t>
                            </w:r>
                            <w:r w:rsidRPr="00A8126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A81269">
                              <w:rPr>
                                <w:sz w:val="20"/>
                                <w:szCs w:val="20"/>
                              </w:rPr>
                              <w:t xml:space="preserve"> absence non justifiée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-38.6pt;margin-top:120.85pt;width:129.6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kHLQIAAFgEAAAOAAAAZHJzL2Uyb0RvYy54bWysVNtu2zAMfR+wfxD0vjjJ4rQ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">
                <v:textbox>
                  <w:txbxContent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Dès la 1</w:t>
                      </w:r>
                      <w:r w:rsidRPr="00A81269">
                        <w:rPr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A81269">
                        <w:rPr>
                          <w:sz w:val="20"/>
                          <w:szCs w:val="20"/>
                        </w:rPr>
                        <w:t xml:space="preserve"> absence non justifiée :</w:t>
                      </w:r>
                    </w:p>
                  </w:txbxContent>
                </v:textbox>
              </v:shape>
            </w:pict>
          </mc:Fallback>
        </mc:AlternateContent>
      </w:r>
      <w:r w:rsidR="000B13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713105</wp:posOffset>
                </wp:positionV>
                <wp:extent cx="1646555" cy="707390"/>
                <wp:effectExtent l="6350" t="8255" r="1397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B8" w:rsidRPr="00A81269" w:rsidRDefault="00EE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269">
                              <w:rPr>
                                <w:sz w:val="20"/>
                                <w:szCs w:val="20"/>
                              </w:rPr>
                              <w:t>A chaque absence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-38.15pt;margin-top:56.15pt;width:129.65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">
                <v:textbox>
                  <w:txbxContent>
                    <w:p w:rsidR="00EE08B8" w:rsidRPr="00A81269" w:rsidRDefault="00EE08B8">
                      <w:pPr>
                        <w:rPr>
                          <w:sz w:val="20"/>
                          <w:szCs w:val="20"/>
                        </w:rPr>
                      </w:pPr>
                      <w:r w:rsidRPr="00A81269">
                        <w:rPr>
                          <w:sz w:val="20"/>
                          <w:szCs w:val="20"/>
                        </w:rPr>
                        <w:t>A chaque absence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913" w:rsidSect="00F37612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77" w:rsidRDefault="00204A77" w:rsidP="000D061E">
      <w:r>
        <w:separator/>
      </w:r>
    </w:p>
  </w:endnote>
  <w:endnote w:type="continuationSeparator" w:id="0">
    <w:p w:rsidR="00204A77" w:rsidRDefault="00204A77" w:rsidP="000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77" w:rsidRDefault="00204A77" w:rsidP="000D061E">
      <w:r>
        <w:separator/>
      </w:r>
    </w:p>
  </w:footnote>
  <w:footnote w:type="continuationSeparator" w:id="0">
    <w:p w:rsidR="00204A77" w:rsidRDefault="00204A77" w:rsidP="000D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91F"/>
    <w:multiLevelType w:val="hybridMultilevel"/>
    <w:tmpl w:val="A998C93A"/>
    <w:lvl w:ilvl="0" w:tplc="91481E02">
      <w:start w:val="4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237567B7"/>
    <w:multiLevelType w:val="hybridMultilevel"/>
    <w:tmpl w:val="7ADEFCFC"/>
    <w:lvl w:ilvl="0" w:tplc="4476B808">
      <w:start w:val="4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49AB6521"/>
    <w:multiLevelType w:val="hybridMultilevel"/>
    <w:tmpl w:val="1AB62F82"/>
    <w:lvl w:ilvl="0" w:tplc="6624EC18">
      <w:start w:val="1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3"/>
    <w:rsid w:val="000974A6"/>
    <w:rsid w:val="000B1324"/>
    <w:rsid w:val="000D061E"/>
    <w:rsid w:val="000E51BC"/>
    <w:rsid w:val="00176974"/>
    <w:rsid w:val="00204A77"/>
    <w:rsid w:val="00213BCA"/>
    <w:rsid w:val="00246231"/>
    <w:rsid w:val="00271F45"/>
    <w:rsid w:val="002E69D3"/>
    <w:rsid w:val="0032026A"/>
    <w:rsid w:val="00324C59"/>
    <w:rsid w:val="003606A5"/>
    <w:rsid w:val="00367913"/>
    <w:rsid w:val="00382286"/>
    <w:rsid w:val="00390A46"/>
    <w:rsid w:val="004104D5"/>
    <w:rsid w:val="00477049"/>
    <w:rsid w:val="00522FCB"/>
    <w:rsid w:val="00532CB3"/>
    <w:rsid w:val="00537771"/>
    <w:rsid w:val="005E77EA"/>
    <w:rsid w:val="005F1F8D"/>
    <w:rsid w:val="0060197B"/>
    <w:rsid w:val="00647158"/>
    <w:rsid w:val="00693670"/>
    <w:rsid w:val="006D6B59"/>
    <w:rsid w:val="007F3B12"/>
    <w:rsid w:val="008A168A"/>
    <w:rsid w:val="00902FE2"/>
    <w:rsid w:val="00A81269"/>
    <w:rsid w:val="00A8137D"/>
    <w:rsid w:val="00A82E0B"/>
    <w:rsid w:val="00B02825"/>
    <w:rsid w:val="00B064EC"/>
    <w:rsid w:val="00B87A5A"/>
    <w:rsid w:val="00B954CB"/>
    <w:rsid w:val="00BD6A88"/>
    <w:rsid w:val="00D65127"/>
    <w:rsid w:val="00E0059F"/>
    <w:rsid w:val="00E71BC8"/>
    <w:rsid w:val="00E82C1C"/>
    <w:rsid w:val="00EE08B8"/>
    <w:rsid w:val="00F2717B"/>
    <w:rsid w:val="00F37612"/>
    <w:rsid w:val="00F41F30"/>
    <w:rsid w:val="00F534CD"/>
    <w:rsid w:val="00F97293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0643"/>
  <w15:docId w15:val="{D12A8857-0F55-45BF-B726-C38EB53B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79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9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08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D0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061E"/>
  </w:style>
  <w:style w:type="paragraph" w:styleId="Pieddepage">
    <w:name w:val="footer"/>
    <w:basedOn w:val="Normal"/>
    <w:link w:val="PieddepageCar"/>
    <w:uiPriority w:val="99"/>
    <w:semiHidden/>
    <w:unhideWhenUsed/>
    <w:rsid w:val="000D0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ejoseph</dc:creator>
  <cp:lastModifiedBy>Utilisateur Windows</cp:lastModifiedBy>
  <cp:revision>10</cp:revision>
  <cp:lastPrinted>2021-08-19T15:02:00Z</cp:lastPrinted>
  <dcterms:created xsi:type="dcterms:W3CDTF">2020-09-15T09:24:00Z</dcterms:created>
  <dcterms:modified xsi:type="dcterms:W3CDTF">2021-09-27T20:10:00Z</dcterms:modified>
</cp:coreProperties>
</file>